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4D50" w14:textId="6E98F850" w:rsidR="00EC5702" w:rsidRPr="00CC05D9" w:rsidRDefault="00CC05D9" w:rsidP="00EC5702">
      <w:pPr>
        <w:pStyle w:val="a5"/>
        <w:ind w:right="840"/>
        <w:jc w:val="both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C05D9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7C766B" wp14:editId="455D87BD">
                <wp:simplePos x="0" y="0"/>
                <wp:positionH relativeFrom="column">
                  <wp:posOffset>4538345</wp:posOffset>
                </wp:positionH>
                <wp:positionV relativeFrom="paragraph">
                  <wp:posOffset>-5715</wp:posOffset>
                </wp:positionV>
                <wp:extent cx="1181100" cy="4286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28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F05BB" w14:textId="77777777" w:rsidR="00EC5702" w:rsidRPr="00CC05D9" w:rsidRDefault="00EC5702" w:rsidP="00EC570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CC05D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C766B" id="正方形/長方形 4" o:spid="_x0000_s1026" style="position:absolute;left:0;text-align:left;margin-left:357.35pt;margin-top:-.45pt;width:93pt;height:3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" fillcolor="white [3201]" strokecolor="black [3213]" strokeweight="1.5pt">
                <v:textbox>
                  <w:txbxContent>
                    <w:p w14:paraId="122F05BB" w14:textId="77777777" w:rsidR="00EC5702" w:rsidRPr="00CC05D9" w:rsidRDefault="00EC5702" w:rsidP="00EC570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CC05D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 w:rsidR="00EC5702" w:rsidRPr="00CC05D9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FAX送信先　0823-87-3318　　</w:t>
      </w:r>
    </w:p>
    <w:p w14:paraId="13B0D945" w14:textId="77777777" w:rsidR="00EC5702" w:rsidRPr="00CC05D9" w:rsidRDefault="00EC5702" w:rsidP="00EC5702">
      <w:pPr>
        <w:pStyle w:val="a5"/>
        <w:ind w:right="840"/>
        <w:jc w:val="both"/>
        <w:rPr>
          <w:rFonts w:ascii="HGP創英角ｺﾞｼｯｸUB" w:eastAsia="HGP創英角ｺﾞｼｯｸUB" w:hAnsi="HGP創英角ｺﾞｼｯｸUB"/>
          <w:szCs w:val="24"/>
        </w:rPr>
      </w:pPr>
      <w:r w:rsidRPr="00CC05D9">
        <w:rPr>
          <w:rFonts w:ascii="HGP創英角ｺﾞｼｯｸUB" w:eastAsia="HGP創英角ｺﾞｼｯｸUB" w:hAnsi="HGP創英角ｺﾞｼｯｸUB" w:hint="eastAsia"/>
          <w:szCs w:val="24"/>
        </w:rPr>
        <w:t>呉広域商工会　総務企画課　宛</w:t>
      </w:r>
    </w:p>
    <w:p w14:paraId="028BF26E" w14:textId="77777777" w:rsidR="00EC5702" w:rsidRPr="0023634A" w:rsidRDefault="00EC5702" w:rsidP="00EC5702">
      <w:pPr>
        <w:pStyle w:val="a5"/>
        <w:jc w:val="center"/>
        <w:rPr>
          <w:sz w:val="28"/>
        </w:rPr>
      </w:pPr>
    </w:p>
    <w:p w14:paraId="26B5EC76" w14:textId="6826B7C7" w:rsidR="00EC5702" w:rsidRPr="00CC05D9" w:rsidRDefault="00EC5702" w:rsidP="00EC5702">
      <w:pPr>
        <w:pStyle w:val="a5"/>
        <w:jc w:val="center"/>
        <w:rPr>
          <w:rFonts w:ascii="HGP創英角ｺﾞｼｯｸUB" w:eastAsia="HGP創英角ｺﾞｼｯｸUB" w:hAnsi="HGP創英角ｺﾞｼｯｸUB"/>
          <w:sz w:val="28"/>
        </w:rPr>
      </w:pPr>
      <w:r w:rsidRPr="00CC05D9">
        <w:rPr>
          <w:rFonts w:ascii="HGP創英角ｺﾞｼｯｸUB" w:eastAsia="HGP創英角ｺﾞｼｯｸUB" w:hAnsi="HGP創英角ｺﾞｼｯｸUB" w:hint="eastAsia"/>
          <w:sz w:val="28"/>
        </w:rPr>
        <w:t>マツダスタジアム・わがまち呉の魅力発信事業　出展申込書</w:t>
      </w:r>
    </w:p>
    <w:p w14:paraId="2C3D3B6B" w14:textId="77777777" w:rsidR="00EC5702" w:rsidRPr="00CC05D9" w:rsidRDefault="00EC5702" w:rsidP="00EC5702">
      <w:pPr>
        <w:pStyle w:val="a5"/>
        <w:ind w:right="840"/>
        <w:jc w:val="both"/>
        <w:rPr>
          <w:rFonts w:ascii="HGP創英角ｺﾞｼｯｸUB" w:eastAsia="HGP創英角ｺﾞｼｯｸUB" w:hAnsi="HGP創英角ｺﾞｼｯｸUB"/>
          <w:szCs w:val="24"/>
        </w:rPr>
      </w:pPr>
    </w:p>
    <w:p w14:paraId="441D3576" w14:textId="6A4A44B4" w:rsidR="00EC5702" w:rsidRPr="00CC05D9" w:rsidRDefault="00EC5702" w:rsidP="00EC5702">
      <w:pPr>
        <w:pStyle w:val="a5"/>
        <w:ind w:right="840"/>
        <w:jc w:val="both"/>
        <w:rPr>
          <w:rFonts w:ascii="HGP創英角ｺﾞｼｯｸUB" w:eastAsia="HGP創英角ｺﾞｼｯｸUB" w:hAnsi="HGP創英角ｺﾞｼｯｸUB"/>
          <w:szCs w:val="24"/>
        </w:rPr>
      </w:pPr>
      <w:r w:rsidRPr="00CC05D9">
        <w:rPr>
          <w:rFonts w:ascii="HGP創英角ｺﾞｼｯｸUB" w:eastAsia="HGP創英角ｺﾞｼｯｸUB" w:hAnsi="HGP創英角ｺﾞｼｯｸUB" w:hint="eastAsia"/>
          <w:szCs w:val="24"/>
        </w:rPr>
        <w:t xml:space="preserve">　標記</w:t>
      </w:r>
      <w:r w:rsidR="00EC0C3C">
        <w:rPr>
          <w:rFonts w:ascii="HGP創英角ｺﾞｼｯｸUB" w:eastAsia="HGP創英角ｺﾞｼｯｸUB" w:hAnsi="HGP創英角ｺﾞｼｯｸUB" w:hint="eastAsia"/>
          <w:szCs w:val="24"/>
        </w:rPr>
        <w:t>出展</w:t>
      </w:r>
      <w:r w:rsidRPr="00CC05D9">
        <w:rPr>
          <w:rFonts w:ascii="HGP創英角ｺﾞｼｯｸUB" w:eastAsia="HGP創英角ｺﾞｼｯｸUB" w:hAnsi="HGP創英角ｺﾞｼｯｸUB" w:hint="eastAsia"/>
          <w:szCs w:val="24"/>
        </w:rPr>
        <w:t xml:space="preserve">を申し込みます。　</w:t>
      </w:r>
    </w:p>
    <w:p w14:paraId="18B31971" w14:textId="77777777" w:rsidR="00030195" w:rsidRPr="00CC05D9" w:rsidRDefault="00030195" w:rsidP="00030195">
      <w:pPr>
        <w:spacing w:line="0" w:lineRule="atLeast"/>
        <w:ind w:firstLineChars="1250" w:firstLine="300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 w:rsidRPr="00CC05D9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  <w:u w:val="single"/>
        </w:rPr>
        <w:t xml:space="preserve">御社名　　　　　　　　　　　　　　　　　　　　　　　　　　　　　　　　</w:t>
      </w:r>
    </w:p>
    <w:p w14:paraId="29E3C6F7" w14:textId="77777777" w:rsidR="00030195" w:rsidRPr="00CC05D9" w:rsidRDefault="00030195" w:rsidP="00030195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</w:p>
    <w:p w14:paraId="2254AD13" w14:textId="77777777" w:rsidR="00030195" w:rsidRPr="00CC05D9" w:rsidRDefault="00030195" w:rsidP="00030195">
      <w:pPr>
        <w:spacing w:line="0" w:lineRule="atLeast"/>
        <w:ind w:firstLineChars="1250" w:firstLine="300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 w:rsidRPr="00CC05D9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  <w:u w:val="single"/>
        </w:rPr>
        <w:t>ご担当者名</w:t>
      </w:r>
      <w:r w:rsidRPr="00CC05D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　　　　　　　　　　 　 　　　　　　　　　　　　</w:t>
      </w:r>
    </w:p>
    <w:p w14:paraId="25808659" w14:textId="77777777" w:rsidR="00030195" w:rsidRPr="00CC05D9" w:rsidRDefault="00030195" w:rsidP="00030195">
      <w:pPr>
        <w:spacing w:line="0" w:lineRule="atLeast"/>
        <w:ind w:firstLineChars="800" w:firstLine="192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</w:p>
    <w:p w14:paraId="4EAED302" w14:textId="51BEA86A" w:rsidR="00030195" w:rsidRPr="00CC05D9" w:rsidRDefault="00030195" w:rsidP="00030195">
      <w:pPr>
        <w:spacing w:line="0" w:lineRule="atLeast"/>
        <w:ind w:firstLineChars="1250" w:firstLine="300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担当者様携帯電話</w:t>
      </w:r>
      <w:r w:rsidRPr="00CC05D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23E1C2EE" w14:textId="77777777" w:rsidR="00030195" w:rsidRPr="00CC05D9" w:rsidRDefault="00030195" w:rsidP="00030195">
      <w:pPr>
        <w:spacing w:line="0" w:lineRule="atLeast"/>
        <w:ind w:leftChars="-600" w:left="-300" w:hangingChars="400" w:hanging="96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C05D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                            </w:t>
      </w:r>
    </w:p>
    <w:p w14:paraId="26FFD7B7" w14:textId="77777777" w:rsidR="00030195" w:rsidRPr="00CC05D9" w:rsidRDefault="00030195" w:rsidP="00030195">
      <w:pPr>
        <w:spacing w:line="0" w:lineRule="atLeast"/>
        <w:ind w:firstLineChars="1250" w:firstLine="300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 w:rsidRPr="00CC05D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Ｆ　Ａ　Ｘ　　　　　　　　　　　　　　　　　　　　　　　　　　　　　　　　</w:t>
      </w:r>
    </w:p>
    <w:p w14:paraId="4003443F" w14:textId="77777777" w:rsidR="00030195" w:rsidRPr="00CC05D9" w:rsidRDefault="00030195" w:rsidP="00030195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</w:p>
    <w:p w14:paraId="585E0AA3" w14:textId="77777777" w:rsidR="00030195" w:rsidRPr="00CC05D9" w:rsidRDefault="00030195" w:rsidP="00030195">
      <w:pPr>
        <w:spacing w:line="0" w:lineRule="atLeast"/>
        <w:ind w:firstLineChars="1250" w:firstLine="300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 w:rsidRPr="00CC05D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Ｅ－mail　 </w:t>
      </w:r>
      <w:r w:rsidRPr="00CC05D9">
        <w:rPr>
          <w:rFonts w:ascii="HGP創英角ｺﾞｼｯｸUB" w:eastAsia="HGP創英角ｺﾞｼｯｸUB" w:hAnsi="HGP創英角ｺﾞｼｯｸUB"/>
          <w:sz w:val="24"/>
          <w:szCs w:val="24"/>
          <w:u w:val="single"/>
        </w:rPr>
        <w:t xml:space="preserve"> </w:t>
      </w:r>
      <w:r w:rsidRPr="00CC05D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　　　　　 　　　　 　　　　　　　　　　　　　　</w:t>
      </w:r>
    </w:p>
    <w:p w14:paraId="2ACB02AE" w14:textId="77777777" w:rsidR="00030195" w:rsidRPr="00CC05D9" w:rsidRDefault="00030195" w:rsidP="00030195">
      <w:pPr>
        <w:spacing w:line="32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F98D58C" w14:textId="77777777" w:rsidR="00EC5702" w:rsidRPr="00030195" w:rsidRDefault="00EC5702" w:rsidP="00EC5702">
      <w:pPr>
        <w:rPr>
          <w:rFonts w:ascii="HGP創英角ｺﾞｼｯｸUB" w:eastAsia="HGP創英角ｺﾞｼｯｸUB" w:hAnsi="HGP創英角ｺﾞｼｯｸUB"/>
        </w:rPr>
      </w:pPr>
    </w:p>
    <w:p w14:paraId="154521FF" w14:textId="77777777" w:rsidR="00EC5702" w:rsidRPr="00CC05D9" w:rsidRDefault="00EC5702" w:rsidP="00EC5702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C05D9">
        <w:rPr>
          <w:rFonts w:ascii="HGP創英角ｺﾞｼｯｸUB" w:eastAsia="HGP創英角ｺﾞｼｯｸUB" w:hAnsi="HGP創英角ｺﾞｼｯｸUB" w:hint="eastAsia"/>
          <w:sz w:val="24"/>
          <w:szCs w:val="24"/>
        </w:rPr>
        <w:t>（</w:t>
      </w:r>
      <w:r w:rsidRPr="00CC05D9">
        <w:rPr>
          <w:rFonts w:ascii="HGP創英角ｺﾞｼｯｸUB" w:eastAsia="HGP創英角ｺﾞｼｯｸUB" w:hAnsi="HGP創英角ｺﾞｼｯｸUB"/>
          <w:sz w:val="24"/>
          <w:szCs w:val="24"/>
        </w:rPr>
        <w:t>出展</w:t>
      </w:r>
      <w:r w:rsidRPr="00CC05D9">
        <w:rPr>
          <w:rFonts w:ascii="HGP創英角ｺﾞｼｯｸUB" w:eastAsia="HGP創英角ｺﾞｼｯｸUB" w:hAnsi="HGP創英角ｺﾞｼｯｸUB" w:hint="eastAsia"/>
          <w:sz w:val="24"/>
          <w:szCs w:val="24"/>
        </w:rPr>
        <w:t>内容について、該当する箇所にご記入ください。）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096"/>
      </w:tblGrid>
      <w:tr w:rsidR="00EC5702" w:rsidRPr="00CC05D9" w14:paraId="159DBAC6" w14:textId="77777777" w:rsidTr="009646BF">
        <w:trPr>
          <w:trHeight w:val="63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835E7B7" w14:textId="2504A34F" w:rsidR="00EC5702" w:rsidRPr="00CC05D9" w:rsidRDefault="00EC5702" w:rsidP="00B4017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CC05D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内</w:t>
            </w:r>
            <w:r w:rsidR="0048424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 </w:t>
            </w:r>
            <w:r w:rsidRPr="00CC05D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容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707142C" w14:textId="4E3FA7DC" w:rsidR="00EC5702" w:rsidRPr="00CC05D9" w:rsidRDefault="00EC5702" w:rsidP="00B4017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CC05D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品</w:t>
            </w:r>
            <w:r w:rsidR="0048424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</w:t>
            </w:r>
            <w:r w:rsidRPr="00CC05D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目</w:t>
            </w:r>
            <w:r w:rsidR="00FA384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48424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（詳しくご記入ください）</w:t>
            </w:r>
          </w:p>
        </w:tc>
      </w:tr>
      <w:tr w:rsidR="00EC5702" w:rsidRPr="00CC05D9" w14:paraId="5B952B76" w14:textId="77777777" w:rsidTr="009646BF">
        <w:trPr>
          <w:trHeight w:val="133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F12E8C9" w14:textId="77777777" w:rsidR="00EC5702" w:rsidRPr="00030195" w:rsidRDefault="00EC5702" w:rsidP="00B4017F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03019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加工品販売</w:t>
            </w:r>
          </w:p>
          <w:p w14:paraId="73796353" w14:textId="77777777" w:rsidR="00EC5702" w:rsidRPr="00CC05D9" w:rsidRDefault="00EC5702" w:rsidP="00B4017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CC05D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（事前に加工された食品を持ち込み、そのまま販売すること）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5C0AFC5" w14:textId="77777777" w:rsidR="00EC5702" w:rsidRDefault="00EC5702" w:rsidP="009646B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158B25D5" w14:textId="77FEA014" w:rsidR="00030195" w:rsidRDefault="00030195" w:rsidP="009646B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7E500EC1" w14:textId="77777777" w:rsidR="00030195" w:rsidRDefault="00030195" w:rsidP="009646B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12E44E1B" w14:textId="4C23D40F" w:rsidR="00030195" w:rsidRPr="00CC05D9" w:rsidRDefault="00030195" w:rsidP="009646B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C5702" w:rsidRPr="00CC05D9" w14:paraId="30341385" w14:textId="77777777" w:rsidTr="009646BF">
        <w:trPr>
          <w:trHeight w:val="1278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04B13CEA" w14:textId="77777777" w:rsidR="00EC5702" w:rsidRPr="00030195" w:rsidRDefault="00EC5702" w:rsidP="00B4017F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03019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実演調理販売</w:t>
            </w:r>
          </w:p>
          <w:p w14:paraId="1E7A97D4" w14:textId="77777777" w:rsidR="00EC5702" w:rsidRPr="00CC05D9" w:rsidRDefault="00EC5702" w:rsidP="00B4017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CC05D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（当日会場で加熱などの手を加えて実演調理販売すること）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C3F5582" w14:textId="60530D1B" w:rsidR="00EC5702" w:rsidRDefault="00EC5702" w:rsidP="009646B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6D2A9C8C" w14:textId="77777777" w:rsidR="00030195" w:rsidRDefault="00030195" w:rsidP="009646B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618FE62D" w14:textId="77777777" w:rsidR="00030195" w:rsidRDefault="00030195" w:rsidP="009646B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601F6A0B" w14:textId="04C0552A" w:rsidR="00030195" w:rsidRPr="00CC05D9" w:rsidRDefault="00030195" w:rsidP="009646B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C5702" w:rsidRPr="00CC05D9" w14:paraId="398D737E" w14:textId="77777777" w:rsidTr="009646BF">
        <w:trPr>
          <w:trHeight w:val="139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8DDA1E4" w14:textId="77777777" w:rsidR="00EC5702" w:rsidRPr="00030195" w:rsidRDefault="00EC5702" w:rsidP="00B4017F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03019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一次産品販売</w:t>
            </w:r>
          </w:p>
          <w:p w14:paraId="49989A18" w14:textId="77777777" w:rsidR="00EC5702" w:rsidRPr="00CC05D9" w:rsidRDefault="00EC5702" w:rsidP="00B4017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CC05D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（野菜・魚介類などをそのまま販売すること）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CE49614" w14:textId="16C49B9A" w:rsidR="00EC5702" w:rsidRDefault="00EC5702" w:rsidP="009646B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0F92166D" w14:textId="77777777" w:rsidR="00030195" w:rsidRDefault="00030195" w:rsidP="009646B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5956F4EA" w14:textId="77777777" w:rsidR="00030195" w:rsidRDefault="00030195" w:rsidP="009646B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7E5C64A1" w14:textId="785E6BB5" w:rsidR="00030195" w:rsidRPr="00CC05D9" w:rsidRDefault="00030195" w:rsidP="009646B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14:paraId="42F292DA" w14:textId="77777777" w:rsidR="00030195" w:rsidRDefault="00030195" w:rsidP="00030195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0D06025" w14:textId="7250A2DE" w:rsidR="00030195" w:rsidRPr="00CC05D9" w:rsidRDefault="00030195" w:rsidP="00030195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C05D9">
        <w:rPr>
          <w:rFonts w:ascii="HGP創英角ｺﾞｼｯｸUB" w:eastAsia="HGP創英角ｺﾞｼｯｸUB" w:hAnsi="HGP創英角ｺﾞｼｯｸUB" w:hint="eastAsia"/>
          <w:sz w:val="24"/>
          <w:szCs w:val="24"/>
        </w:rPr>
        <w:t>（</w:t>
      </w:r>
      <w:r w:rsidRPr="00CC05D9">
        <w:rPr>
          <w:rFonts w:ascii="HGP創英角ｺﾞｼｯｸUB" w:eastAsia="HGP創英角ｺﾞｼｯｸUB" w:hAnsi="HGP創英角ｺﾞｼｯｸUB"/>
          <w:sz w:val="24"/>
          <w:szCs w:val="24"/>
        </w:rPr>
        <w:t>出展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時に呉商工会地域や特産品をPRする方法をご</w:t>
      </w:r>
      <w:r w:rsidRPr="00CC05D9">
        <w:rPr>
          <w:rFonts w:ascii="HGP創英角ｺﾞｼｯｸUB" w:eastAsia="HGP創英角ｺﾞｼｯｸUB" w:hAnsi="HGP創英角ｺﾞｼｯｸUB" w:hint="eastAsia"/>
          <w:sz w:val="24"/>
          <w:szCs w:val="24"/>
        </w:rPr>
        <w:t>記入ください。）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30195" w14:paraId="0B2249E2" w14:textId="77777777" w:rsidTr="00030195">
        <w:tc>
          <w:tcPr>
            <w:tcW w:w="9344" w:type="dxa"/>
          </w:tcPr>
          <w:p w14:paraId="04BD8673" w14:textId="77777777" w:rsidR="00030195" w:rsidRDefault="00030195" w:rsidP="00EC5702">
            <w:pPr>
              <w:spacing w:line="0" w:lineRule="atLeast"/>
              <w:rPr>
                <w:rFonts w:ascii="HGP創英角ｺﾞｼｯｸUB" w:eastAsia="HGP創英角ｺﾞｼｯｸUB" w:hAnsi="HGP創英角ｺﾞｼｯｸUB"/>
                <w:spacing w:val="60"/>
                <w:kern w:val="0"/>
                <w:sz w:val="24"/>
                <w:szCs w:val="24"/>
                <w:u w:val="single"/>
              </w:rPr>
            </w:pPr>
          </w:p>
          <w:p w14:paraId="03860B4D" w14:textId="77777777" w:rsidR="00030195" w:rsidRDefault="00030195" w:rsidP="00EC5702">
            <w:pPr>
              <w:spacing w:line="0" w:lineRule="atLeast"/>
              <w:rPr>
                <w:rFonts w:ascii="HGP創英角ｺﾞｼｯｸUB" w:eastAsia="HGP創英角ｺﾞｼｯｸUB" w:hAnsi="HGP創英角ｺﾞｼｯｸUB"/>
                <w:spacing w:val="60"/>
                <w:kern w:val="0"/>
                <w:sz w:val="24"/>
                <w:szCs w:val="24"/>
                <w:u w:val="single"/>
              </w:rPr>
            </w:pPr>
          </w:p>
          <w:p w14:paraId="7A15E7EE" w14:textId="77777777" w:rsidR="00030195" w:rsidRDefault="00030195" w:rsidP="00EC5702">
            <w:pPr>
              <w:spacing w:line="0" w:lineRule="atLeast"/>
              <w:rPr>
                <w:rFonts w:ascii="HGP創英角ｺﾞｼｯｸUB" w:eastAsia="HGP創英角ｺﾞｼｯｸUB" w:hAnsi="HGP創英角ｺﾞｼｯｸUB"/>
                <w:spacing w:val="60"/>
                <w:kern w:val="0"/>
                <w:sz w:val="24"/>
                <w:szCs w:val="24"/>
                <w:u w:val="single"/>
              </w:rPr>
            </w:pPr>
          </w:p>
          <w:p w14:paraId="14EA2B37" w14:textId="76889420" w:rsidR="00030195" w:rsidRDefault="00030195" w:rsidP="00EC5702">
            <w:pPr>
              <w:spacing w:line="0" w:lineRule="atLeast"/>
              <w:rPr>
                <w:rFonts w:ascii="HGP創英角ｺﾞｼｯｸUB" w:eastAsia="HGP創英角ｺﾞｼｯｸUB" w:hAnsi="HGP創英角ｺﾞｼｯｸUB"/>
                <w:spacing w:val="60"/>
                <w:kern w:val="0"/>
                <w:sz w:val="24"/>
                <w:szCs w:val="24"/>
                <w:u w:val="single"/>
              </w:rPr>
            </w:pPr>
          </w:p>
          <w:p w14:paraId="70A783D6" w14:textId="09BBFCE2" w:rsidR="00030195" w:rsidRDefault="00030195" w:rsidP="00EC5702">
            <w:pPr>
              <w:spacing w:line="0" w:lineRule="atLeast"/>
              <w:rPr>
                <w:rFonts w:ascii="HGP創英角ｺﾞｼｯｸUB" w:eastAsia="HGP創英角ｺﾞｼｯｸUB" w:hAnsi="HGP創英角ｺﾞｼｯｸUB"/>
                <w:spacing w:val="60"/>
                <w:kern w:val="0"/>
                <w:sz w:val="24"/>
                <w:szCs w:val="24"/>
                <w:u w:val="single"/>
              </w:rPr>
            </w:pPr>
          </w:p>
          <w:p w14:paraId="0BE12BF8" w14:textId="77777777" w:rsidR="00030195" w:rsidRDefault="00030195" w:rsidP="00EC5702">
            <w:pPr>
              <w:spacing w:line="0" w:lineRule="atLeast"/>
              <w:rPr>
                <w:rFonts w:ascii="HGP創英角ｺﾞｼｯｸUB" w:eastAsia="HGP創英角ｺﾞｼｯｸUB" w:hAnsi="HGP創英角ｺﾞｼｯｸUB"/>
                <w:spacing w:val="60"/>
                <w:kern w:val="0"/>
                <w:sz w:val="24"/>
                <w:szCs w:val="24"/>
                <w:u w:val="single"/>
              </w:rPr>
            </w:pPr>
          </w:p>
          <w:p w14:paraId="3C079D17" w14:textId="356F966A" w:rsidR="00030195" w:rsidRDefault="00030195" w:rsidP="00EC5702">
            <w:pPr>
              <w:spacing w:line="0" w:lineRule="atLeast"/>
              <w:rPr>
                <w:rFonts w:ascii="HGP創英角ｺﾞｼｯｸUB" w:eastAsia="HGP創英角ｺﾞｼｯｸUB" w:hAnsi="HGP創英角ｺﾞｼｯｸUB"/>
                <w:spacing w:val="60"/>
                <w:kern w:val="0"/>
                <w:sz w:val="24"/>
                <w:szCs w:val="24"/>
                <w:u w:val="single"/>
              </w:rPr>
            </w:pPr>
          </w:p>
        </w:tc>
      </w:tr>
    </w:tbl>
    <w:p w14:paraId="48F9569C" w14:textId="77777777" w:rsidR="00EC5702" w:rsidRPr="00CC05D9" w:rsidRDefault="00EC5702" w:rsidP="00EC5702">
      <w:pPr>
        <w:spacing w:line="32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C05D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 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07C7238" w14:textId="6E6F1D86" w:rsidR="001D6193" w:rsidRPr="00EC0C3C" w:rsidRDefault="00EC0C3C" w:rsidP="00EC0C3C">
      <w:pPr>
        <w:spacing w:line="32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＊</w:t>
      </w:r>
      <w:r w:rsidR="00EC5702" w:rsidRPr="00EC0C3C">
        <w:rPr>
          <w:rFonts w:ascii="HGP創英角ｺﾞｼｯｸUB" w:eastAsia="HGP創英角ｺﾞｼｯｸUB" w:hAnsi="HGP創英角ｺﾞｼｯｸUB" w:hint="eastAsia"/>
          <w:sz w:val="24"/>
          <w:szCs w:val="24"/>
        </w:rPr>
        <w:t>なお、申し込みには別紙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３</w:t>
      </w:r>
      <w:r w:rsidR="00EC5702" w:rsidRPr="00EC0C3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EC0C3C">
        <w:rPr>
          <w:rFonts w:ascii="HGP創英角ｺﾞｼｯｸUB" w:eastAsia="HGP創英角ｺﾞｼｯｸUB" w:hAnsi="HGP創英角ｺﾞｼｯｸUB" w:hint="eastAsia"/>
          <w:sz w:val="24"/>
          <w:szCs w:val="24"/>
        </w:rPr>
        <w:t>広島市保健所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用</w:t>
      </w:r>
      <w:r w:rsidR="00EC5702" w:rsidRPr="00EC0C3C">
        <w:rPr>
          <w:rFonts w:ascii="HGP創英角ｺﾞｼｯｸUB" w:eastAsia="HGP創英角ｺﾞｼｯｸUB" w:hAnsi="HGP創英角ｺﾞｼｯｸUB" w:hint="eastAsia"/>
          <w:sz w:val="24"/>
          <w:szCs w:val="24"/>
        </w:rPr>
        <w:t>臨時店舗の出店に伴う食品取扱届が必要です。</w:t>
      </w:r>
    </w:p>
    <w:sectPr w:rsidR="001D6193" w:rsidRPr="00EC0C3C" w:rsidSect="00971258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42F1" w14:textId="77777777" w:rsidR="008623F0" w:rsidRDefault="008623F0" w:rsidP="00EC5702">
      <w:r>
        <w:separator/>
      </w:r>
    </w:p>
  </w:endnote>
  <w:endnote w:type="continuationSeparator" w:id="0">
    <w:p w14:paraId="2467FD9B" w14:textId="77777777" w:rsidR="008623F0" w:rsidRDefault="008623F0" w:rsidP="00EC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BD5A" w14:textId="77777777" w:rsidR="008623F0" w:rsidRDefault="008623F0" w:rsidP="00EC5702">
      <w:r>
        <w:separator/>
      </w:r>
    </w:p>
  </w:footnote>
  <w:footnote w:type="continuationSeparator" w:id="0">
    <w:p w14:paraId="031C26FA" w14:textId="77777777" w:rsidR="008623F0" w:rsidRDefault="008623F0" w:rsidP="00EC5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D5772"/>
    <w:multiLevelType w:val="hybridMultilevel"/>
    <w:tmpl w:val="7A5A3546"/>
    <w:lvl w:ilvl="0" w:tplc="47E21E8E">
      <w:numFmt w:val="bullet"/>
      <w:lvlText w:val="※"/>
      <w:lvlJc w:val="left"/>
      <w:pPr>
        <w:ind w:left="84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03799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37"/>
    <w:rsid w:val="00030195"/>
    <w:rsid w:val="00064652"/>
    <w:rsid w:val="000D2BB0"/>
    <w:rsid w:val="00165D2E"/>
    <w:rsid w:val="001B713A"/>
    <w:rsid w:val="001D6193"/>
    <w:rsid w:val="001D7B12"/>
    <w:rsid w:val="0022066B"/>
    <w:rsid w:val="002221C5"/>
    <w:rsid w:val="00232423"/>
    <w:rsid w:val="0023634A"/>
    <w:rsid w:val="002B3D68"/>
    <w:rsid w:val="00331436"/>
    <w:rsid w:val="003330BC"/>
    <w:rsid w:val="00484241"/>
    <w:rsid w:val="00486C07"/>
    <w:rsid w:val="00550037"/>
    <w:rsid w:val="005542CA"/>
    <w:rsid w:val="005D1000"/>
    <w:rsid w:val="006D12D1"/>
    <w:rsid w:val="00703263"/>
    <w:rsid w:val="00752649"/>
    <w:rsid w:val="0076375D"/>
    <w:rsid w:val="007C1F9A"/>
    <w:rsid w:val="008623F0"/>
    <w:rsid w:val="0088452C"/>
    <w:rsid w:val="008B6092"/>
    <w:rsid w:val="009305DB"/>
    <w:rsid w:val="009646BF"/>
    <w:rsid w:val="00971258"/>
    <w:rsid w:val="009A6B0D"/>
    <w:rsid w:val="009D4C37"/>
    <w:rsid w:val="00A83FFB"/>
    <w:rsid w:val="00CC05D9"/>
    <w:rsid w:val="00D30CF0"/>
    <w:rsid w:val="00D36969"/>
    <w:rsid w:val="00D96D8C"/>
    <w:rsid w:val="00DA7F25"/>
    <w:rsid w:val="00DD1DF6"/>
    <w:rsid w:val="00E949C2"/>
    <w:rsid w:val="00EA4308"/>
    <w:rsid w:val="00EC0C3C"/>
    <w:rsid w:val="00EC5702"/>
    <w:rsid w:val="00FA3841"/>
    <w:rsid w:val="00FE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EC156"/>
  <w15:chartTrackingRefBased/>
  <w15:docId w15:val="{2C86B0BE-987A-4A73-A52D-EB84E8D0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0CF0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D30CF0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D30CF0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D30CF0"/>
    <w:rPr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EC57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5702"/>
  </w:style>
  <w:style w:type="paragraph" w:styleId="a9">
    <w:name w:val="footer"/>
    <w:basedOn w:val="a"/>
    <w:link w:val="aa"/>
    <w:uiPriority w:val="99"/>
    <w:unhideWhenUsed/>
    <w:rsid w:val="00EC57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5702"/>
  </w:style>
  <w:style w:type="paragraph" w:styleId="ab">
    <w:name w:val="List Paragraph"/>
    <w:basedOn w:val="a"/>
    <w:uiPriority w:val="34"/>
    <w:qFormat/>
    <w:rsid w:val="00CC05D9"/>
    <w:pPr>
      <w:ind w:leftChars="400" w:left="840"/>
    </w:pPr>
  </w:style>
  <w:style w:type="table" w:styleId="ac">
    <w:name w:val="Table Grid"/>
    <w:basedOn w:val="a1"/>
    <w:uiPriority w:val="39"/>
    <w:rsid w:val="0003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</dc:creator>
  <cp:keywords/>
  <dc:description/>
  <cp:lastModifiedBy>shoko</cp:lastModifiedBy>
  <cp:revision>2</cp:revision>
  <cp:lastPrinted>2023-01-27T02:44:00Z</cp:lastPrinted>
  <dcterms:created xsi:type="dcterms:W3CDTF">2023-01-30T07:10:00Z</dcterms:created>
  <dcterms:modified xsi:type="dcterms:W3CDTF">2023-01-30T07:10:00Z</dcterms:modified>
</cp:coreProperties>
</file>